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1619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149B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365D0D">
        <w:rPr>
          <w:b/>
          <w:noProof/>
          <w:szCs w:val="24"/>
        </w:rPr>
        <w:t>MA</w:t>
      </w:r>
      <w:r w:rsidR="0071619B">
        <w:rPr>
          <w:b/>
          <w:noProof/>
          <w:szCs w:val="24"/>
        </w:rPr>
        <w:t>R</w:t>
      </w:r>
      <w:r w:rsidR="00E609D9">
        <w:rPr>
          <w:b/>
          <w:noProof/>
          <w:szCs w:val="24"/>
        </w:rPr>
        <w:t xml:space="preserve">IA </w:t>
      </w:r>
      <w:r w:rsidR="007149BE">
        <w:rPr>
          <w:b/>
          <w:noProof/>
          <w:szCs w:val="24"/>
        </w:rPr>
        <w:t>JOSE ANTUNES DA CONCEIÇÃO</w:t>
      </w:r>
      <w:r w:rsidRPr="00D04E09">
        <w:rPr>
          <w:noProof/>
          <w:szCs w:val="24"/>
        </w:rPr>
        <w:t xml:space="preserve">, titular do Cargo de </w:t>
      </w:r>
      <w:r w:rsidR="007149BE">
        <w:rPr>
          <w:noProof/>
          <w:szCs w:val="24"/>
        </w:rPr>
        <w:t>Agente de Serviços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7149BE">
        <w:rPr>
          <w:noProof/>
          <w:szCs w:val="24"/>
        </w:rPr>
        <w:t>1223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09" w:rsidRDefault="00716009" w:rsidP="003620ED">
      <w:r>
        <w:separator/>
      </w:r>
    </w:p>
  </w:endnote>
  <w:endnote w:type="continuationSeparator" w:id="0">
    <w:p w:rsidR="00716009" w:rsidRDefault="0071600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09" w:rsidRDefault="00716009" w:rsidP="003620ED">
      <w:r>
        <w:separator/>
      </w:r>
    </w:p>
  </w:footnote>
  <w:footnote w:type="continuationSeparator" w:id="0">
    <w:p w:rsidR="00716009" w:rsidRDefault="0071600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160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600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160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47B3"/>
    <w:rsid w:val="00042AC5"/>
    <w:rsid w:val="00050D00"/>
    <w:rsid w:val="000514BB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516E0"/>
    <w:rsid w:val="00152A3F"/>
    <w:rsid w:val="00161728"/>
    <w:rsid w:val="00190578"/>
    <w:rsid w:val="00195D68"/>
    <w:rsid w:val="001A0972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7A3C"/>
    <w:rsid w:val="003A0663"/>
    <w:rsid w:val="003B2415"/>
    <w:rsid w:val="003F422C"/>
    <w:rsid w:val="003F7B29"/>
    <w:rsid w:val="004027D7"/>
    <w:rsid w:val="00405265"/>
    <w:rsid w:val="0040599B"/>
    <w:rsid w:val="00416542"/>
    <w:rsid w:val="00417448"/>
    <w:rsid w:val="00426029"/>
    <w:rsid w:val="00435074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370B2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009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F29B3"/>
    <w:rsid w:val="008F4957"/>
    <w:rsid w:val="00915839"/>
    <w:rsid w:val="0094000B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15A6"/>
    <w:rsid w:val="00A87F89"/>
    <w:rsid w:val="00A91BB2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213D"/>
    <w:rsid w:val="00CC495F"/>
    <w:rsid w:val="00CC7041"/>
    <w:rsid w:val="00D04E09"/>
    <w:rsid w:val="00D170C8"/>
    <w:rsid w:val="00D27440"/>
    <w:rsid w:val="00D60469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4134D"/>
    <w:rsid w:val="00E54B27"/>
    <w:rsid w:val="00E609D9"/>
    <w:rsid w:val="00E6536E"/>
    <w:rsid w:val="00E70EBC"/>
    <w:rsid w:val="00E9124A"/>
    <w:rsid w:val="00EF3269"/>
    <w:rsid w:val="00EF3472"/>
    <w:rsid w:val="00EF6EB6"/>
    <w:rsid w:val="00F0284A"/>
    <w:rsid w:val="00F05BC2"/>
    <w:rsid w:val="00F15D6F"/>
    <w:rsid w:val="00F26499"/>
    <w:rsid w:val="00F55A8D"/>
    <w:rsid w:val="00F77F84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5A074C9-C239-4556-A9C6-D3F679DF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2018-10-11T15:14:00Z</dcterms:created>
  <dcterms:modified xsi:type="dcterms:W3CDTF">2018-10-11T15:14:00Z</dcterms:modified>
</cp:coreProperties>
</file>