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F2649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F26499">
        <w:rPr>
          <w:b/>
          <w:noProof/>
          <w:szCs w:val="24"/>
        </w:rPr>
        <w:t>CRISTINA AVILA MENDES</w:t>
      </w:r>
      <w:r w:rsidRPr="00D04E09">
        <w:rPr>
          <w:noProof/>
          <w:szCs w:val="24"/>
        </w:rPr>
        <w:t xml:space="preserve">, titular do Cargo de </w:t>
      </w:r>
      <w:r w:rsidR="00F26499">
        <w:rPr>
          <w:noProof/>
          <w:szCs w:val="24"/>
        </w:rPr>
        <w:t xml:space="preserve">Professor I </w:t>
      </w:r>
      <w:r w:rsidR="007434D6">
        <w:rPr>
          <w:noProof/>
          <w:szCs w:val="24"/>
        </w:rPr>
        <w:t>31</w:t>
      </w:r>
      <w:r w:rsidR="00F26499">
        <w:rPr>
          <w:noProof/>
          <w:szCs w:val="24"/>
        </w:rPr>
        <w:t xml:space="preserve">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F26499">
        <w:rPr>
          <w:noProof/>
          <w:szCs w:val="24"/>
        </w:rPr>
        <w:t>10792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78" w:rsidRDefault="00110A78" w:rsidP="003620ED">
      <w:r>
        <w:separator/>
      </w:r>
    </w:p>
  </w:endnote>
  <w:endnote w:type="continuationSeparator" w:id="0">
    <w:p w:rsidR="00110A78" w:rsidRDefault="00110A7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78" w:rsidRDefault="00110A78" w:rsidP="003620ED">
      <w:r>
        <w:separator/>
      </w:r>
    </w:p>
  </w:footnote>
  <w:footnote w:type="continuationSeparator" w:id="0">
    <w:p w:rsidR="00110A78" w:rsidRDefault="00110A7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0A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0A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0A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0A78"/>
    <w:rsid w:val="001178B5"/>
    <w:rsid w:val="001516E0"/>
    <w:rsid w:val="00161728"/>
    <w:rsid w:val="001C4613"/>
    <w:rsid w:val="001E1243"/>
    <w:rsid w:val="002843AF"/>
    <w:rsid w:val="00294D49"/>
    <w:rsid w:val="002A6B37"/>
    <w:rsid w:val="002D5A43"/>
    <w:rsid w:val="002F2757"/>
    <w:rsid w:val="00310A71"/>
    <w:rsid w:val="0031201D"/>
    <w:rsid w:val="00314BFF"/>
    <w:rsid w:val="00351568"/>
    <w:rsid w:val="003620ED"/>
    <w:rsid w:val="00367B02"/>
    <w:rsid w:val="00384658"/>
    <w:rsid w:val="00397A3C"/>
    <w:rsid w:val="003C7C1A"/>
    <w:rsid w:val="003F422C"/>
    <w:rsid w:val="003F7B29"/>
    <w:rsid w:val="00405265"/>
    <w:rsid w:val="00416542"/>
    <w:rsid w:val="00426029"/>
    <w:rsid w:val="004A5CCE"/>
    <w:rsid w:val="004E099E"/>
    <w:rsid w:val="00501E07"/>
    <w:rsid w:val="00511EE1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A4D13"/>
    <w:rsid w:val="006B48A0"/>
    <w:rsid w:val="00707AFF"/>
    <w:rsid w:val="007101C2"/>
    <w:rsid w:val="00710C29"/>
    <w:rsid w:val="007434D6"/>
    <w:rsid w:val="00763FEF"/>
    <w:rsid w:val="00775B99"/>
    <w:rsid w:val="00783C3B"/>
    <w:rsid w:val="007D05B0"/>
    <w:rsid w:val="007F1241"/>
    <w:rsid w:val="0081570D"/>
    <w:rsid w:val="00820BDB"/>
    <w:rsid w:val="00821DB7"/>
    <w:rsid w:val="00866DB8"/>
    <w:rsid w:val="00894701"/>
    <w:rsid w:val="008B6F3E"/>
    <w:rsid w:val="008C43D3"/>
    <w:rsid w:val="008F29B3"/>
    <w:rsid w:val="00994310"/>
    <w:rsid w:val="009C6F78"/>
    <w:rsid w:val="009E355A"/>
    <w:rsid w:val="009E4BF3"/>
    <w:rsid w:val="009F683E"/>
    <w:rsid w:val="00A152F7"/>
    <w:rsid w:val="00A5019D"/>
    <w:rsid w:val="00A76D87"/>
    <w:rsid w:val="00A87F89"/>
    <w:rsid w:val="00AA4C19"/>
    <w:rsid w:val="00B50F26"/>
    <w:rsid w:val="00B72E22"/>
    <w:rsid w:val="00B73797"/>
    <w:rsid w:val="00B920CA"/>
    <w:rsid w:val="00B92C81"/>
    <w:rsid w:val="00BA5108"/>
    <w:rsid w:val="00BC0720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E6536E"/>
    <w:rsid w:val="00EF3269"/>
    <w:rsid w:val="00EF3472"/>
    <w:rsid w:val="00EF6EB6"/>
    <w:rsid w:val="00F05BC2"/>
    <w:rsid w:val="00F26499"/>
    <w:rsid w:val="00F81361"/>
    <w:rsid w:val="00F91C48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4E0319-72FC-46D2-8D93-87E0AED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2018-10-11T13:00:00Z</dcterms:created>
  <dcterms:modified xsi:type="dcterms:W3CDTF">2018-10-11T13:00:00Z</dcterms:modified>
</cp:coreProperties>
</file>