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2F" w:rsidRPr="00F24C1F" w:rsidRDefault="00D5092F" w:rsidP="00D5092F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:rsidR="00D5092F" w:rsidRPr="00F24C1F" w:rsidRDefault="00D5092F" w:rsidP="00D5092F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>
        <w:rPr>
          <w:b/>
          <w:sz w:val="32"/>
          <w:szCs w:val="32"/>
          <w:u w:val="single"/>
        </w:rPr>
        <w:t xml:space="preserve"> 0</w:t>
      </w:r>
      <w:r w:rsidR="000C0CA9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</w:rPr>
        <w:t>/2020</w:t>
      </w:r>
    </w:p>
    <w:p w:rsidR="00D5092F" w:rsidRDefault="00D5092F" w:rsidP="00D5092F">
      <w:pPr>
        <w:ind w:right="-1"/>
        <w:jc w:val="center"/>
        <w:rPr>
          <w:sz w:val="32"/>
          <w:szCs w:val="32"/>
          <w:u w:val="single"/>
        </w:rPr>
      </w:pPr>
    </w:p>
    <w:p w:rsidR="00D5092F" w:rsidRDefault="00D5092F" w:rsidP="00D5092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XXII do art. 24, da Lei Federal nº 8.666/93 e em conformidade com o parecer exarado pela Procuradoria Geral do Município, constante do processo administrativo municipal n° </w:t>
      </w:r>
      <w:r w:rsidR="004F5AA6">
        <w:rPr>
          <w:sz w:val="32"/>
          <w:szCs w:val="32"/>
        </w:rPr>
        <w:t>6</w:t>
      </w:r>
      <w:r w:rsidR="003F4065">
        <w:rPr>
          <w:sz w:val="32"/>
          <w:szCs w:val="32"/>
        </w:rPr>
        <w:t>1</w:t>
      </w:r>
      <w:r w:rsidR="000C0CA9">
        <w:rPr>
          <w:sz w:val="32"/>
          <w:szCs w:val="32"/>
        </w:rPr>
        <w:t>44</w:t>
      </w:r>
      <w:r>
        <w:rPr>
          <w:sz w:val="32"/>
          <w:szCs w:val="32"/>
        </w:rPr>
        <w:t>/20</w:t>
      </w:r>
      <w:r w:rsidR="00CC3A4B">
        <w:rPr>
          <w:sz w:val="32"/>
          <w:szCs w:val="32"/>
        </w:rPr>
        <w:t>20</w:t>
      </w:r>
      <w:r>
        <w:rPr>
          <w:sz w:val="32"/>
          <w:szCs w:val="32"/>
        </w:rPr>
        <w:t>, RATIFICO a dispensa de licitação para</w:t>
      </w:r>
      <w:r>
        <w:rPr>
          <w:b/>
          <w:sz w:val="32"/>
          <w:szCs w:val="32"/>
        </w:rPr>
        <w:t xml:space="preserve"> </w:t>
      </w:r>
      <w:r w:rsidR="000C0CA9">
        <w:rPr>
          <w:b/>
          <w:sz w:val="32"/>
          <w:szCs w:val="32"/>
        </w:rPr>
        <w:t>THALYTA INACIO DOS SANTOS</w:t>
      </w:r>
      <w:bookmarkStart w:id="0" w:name="_GoBack"/>
      <w:bookmarkEnd w:id="0"/>
      <w:r>
        <w:rPr>
          <w:sz w:val="32"/>
          <w:szCs w:val="32"/>
        </w:rPr>
        <w:t xml:space="preserve"> no valor de R$</w:t>
      </w:r>
      <w:r w:rsidR="009839D9">
        <w:rPr>
          <w:sz w:val="32"/>
          <w:szCs w:val="32"/>
        </w:rPr>
        <w:t xml:space="preserve"> </w:t>
      </w:r>
      <w:r w:rsidR="00CC3A4B">
        <w:rPr>
          <w:sz w:val="32"/>
          <w:szCs w:val="32"/>
        </w:rPr>
        <w:t>29</w:t>
      </w:r>
      <w:r>
        <w:rPr>
          <w:sz w:val="32"/>
          <w:szCs w:val="32"/>
        </w:rPr>
        <w:t>.</w:t>
      </w:r>
      <w:r w:rsidR="00CC3A4B">
        <w:rPr>
          <w:sz w:val="32"/>
          <w:szCs w:val="32"/>
        </w:rPr>
        <w:t>1</w:t>
      </w:r>
      <w:r>
        <w:rPr>
          <w:sz w:val="32"/>
          <w:szCs w:val="32"/>
        </w:rPr>
        <w:t>00,00 (</w:t>
      </w:r>
      <w:r w:rsidR="00CC3A4B">
        <w:rPr>
          <w:sz w:val="32"/>
          <w:szCs w:val="32"/>
        </w:rPr>
        <w:t>vinte e nove</w:t>
      </w:r>
      <w:r w:rsidR="00D05407">
        <w:rPr>
          <w:sz w:val="32"/>
          <w:szCs w:val="32"/>
        </w:rPr>
        <w:t xml:space="preserve"> mil</w:t>
      </w:r>
      <w:r>
        <w:rPr>
          <w:sz w:val="32"/>
          <w:szCs w:val="32"/>
        </w:rPr>
        <w:t xml:space="preserve"> </w:t>
      </w:r>
      <w:r w:rsidR="00CC3A4B">
        <w:rPr>
          <w:sz w:val="32"/>
          <w:szCs w:val="32"/>
        </w:rPr>
        <w:t xml:space="preserve">e cem </w:t>
      </w:r>
      <w:r>
        <w:rPr>
          <w:sz w:val="32"/>
          <w:szCs w:val="32"/>
        </w:rPr>
        <w:t>reais).</w:t>
      </w: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Default="00D5092F" w:rsidP="00D509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da Prefeita, </w:t>
      </w:r>
      <w:r w:rsidR="00420A9D">
        <w:rPr>
          <w:sz w:val="32"/>
          <w:szCs w:val="32"/>
        </w:rPr>
        <w:t>11</w:t>
      </w:r>
      <w:r>
        <w:rPr>
          <w:sz w:val="32"/>
          <w:szCs w:val="32"/>
        </w:rPr>
        <w:t xml:space="preserve"> de </w:t>
      </w:r>
      <w:r w:rsidR="00420A9D">
        <w:rPr>
          <w:sz w:val="32"/>
          <w:szCs w:val="32"/>
        </w:rPr>
        <w:t>fevereiro</w:t>
      </w:r>
      <w:r>
        <w:rPr>
          <w:sz w:val="32"/>
          <w:szCs w:val="32"/>
        </w:rPr>
        <w:t xml:space="preserve"> de 2020</w:t>
      </w: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Pr="00291905" w:rsidRDefault="00D5092F" w:rsidP="00D5092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D5092F" w:rsidRPr="00291905" w:rsidRDefault="00D5092F" w:rsidP="00D5092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D5092F" w:rsidRPr="00291905" w:rsidRDefault="00D5092F" w:rsidP="00D5092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D5092F" w:rsidRDefault="00D5092F" w:rsidP="00D5092F"/>
    <w:p w:rsidR="00D5092F" w:rsidRDefault="00D5092F" w:rsidP="00D5092F"/>
    <w:p w:rsidR="00D5092F" w:rsidRDefault="00D5092F" w:rsidP="00D5092F"/>
    <w:p w:rsidR="00D5092F" w:rsidRDefault="00D5092F" w:rsidP="00D5092F">
      <w:pPr>
        <w:rPr>
          <w:sz w:val="24"/>
          <w:szCs w:val="24"/>
        </w:rPr>
      </w:pPr>
    </w:p>
    <w:p w:rsidR="00D5092F" w:rsidRDefault="00D5092F" w:rsidP="00D5092F">
      <w:pPr>
        <w:rPr>
          <w:sz w:val="24"/>
          <w:szCs w:val="24"/>
        </w:rPr>
      </w:pPr>
    </w:p>
    <w:p w:rsidR="004C6386" w:rsidRPr="00D5092F" w:rsidRDefault="00D5092F" w:rsidP="00D5092F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  <w:r w:rsidR="00F60006">
        <w:tab/>
      </w:r>
    </w:p>
    <w:sectPr w:rsidR="004C6386" w:rsidRPr="00D5092F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C9" w:rsidRDefault="00264BC9" w:rsidP="00E04605">
      <w:pPr>
        <w:spacing w:after="0" w:line="240" w:lineRule="auto"/>
      </w:pPr>
      <w:r>
        <w:separator/>
      </w:r>
    </w:p>
  </w:endnote>
  <w:endnote w:type="continuationSeparator" w:id="0">
    <w:p w:rsidR="00264BC9" w:rsidRDefault="00264BC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C9" w:rsidRDefault="00264BC9" w:rsidP="00E04605">
      <w:pPr>
        <w:spacing w:after="0" w:line="240" w:lineRule="auto"/>
      </w:pPr>
      <w:r>
        <w:separator/>
      </w:r>
    </w:p>
  </w:footnote>
  <w:footnote w:type="continuationSeparator" w:id="0">
    <w:p w:rsidR="00264BC9" w:rsidRDefault="00264BC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05" w:rsidRDefault="00D5092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D5092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:rsidR="00E04605" w:rsidRDefault="00D5092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82583"/>
    <w:rsid w:val="000C0CA9"/>
    <w:rsid w:val="000F477D"/>
    <w:rsid w:val="000F6F4D"/>
    <w:rsid w:val="002206E3"/>
    <w:rsid w:val="002227E1"/>
    <w:rsid w:val="00264BC9"/>
    <w:rsid w:val="002724E0"/>
    <w:rsid w:val="002C6FD0"/>
    <w:rsid w:val="0031242C"/>
    <w:rsid w:val="00332944"/>
    <w:rsid w:val="003F4065"/>
    <w:rsid w:val="0041182E"/>
    <w:rsid w:val="00420A9D"/>
    <w:rsid w:val="00425C15"/>
    <w:rsid w:val="00485BFC"/>
    <w:rsid w:val="004C6386"/>
    <w:rsid w:val="004F5AA6"/>
    <w:rsid w:val="005175EA"/>
    <w:rsid w:val="00543EF5"/>
    <w:rsid w:val="0056769E"/>
    <w:rsid w:val="005D4D21"/>
    <w:rsid w:val="0067475C"/>
    <w:rsid w:val="006C0FE6"/>
    <w:rsid w:val="006E509F"/>
    <w:rsid w:val="00740A0E"/>
    <w:rsid w:val="007D7880"/>
    <w:rsid w:val="00831BC7"/>
    <w:rsid w:val="0091634B"/>
    <w:rsid w:val="009839D9"/>
    <w:rsid w:val="00A005AA"/>
    <w:rsid w:val="00A73872"/>
    <w:rsid w:val="00A853EA"/>
    <w:rsid w:val="00AD3059"/>
    <w:rsid w:val="00B61A69"/>
    <w:rsid w:val="00BB7961"/>
    <w:rsid w:val="00C23C9F"/>
    <w:rsid w:val="00C87CEB"/>
    <w:rsid w:val="00CC3A4B"/>
    <w:rsid w:val="00D05407"/>
    <w:rsid w:val="00D07238"/>
    <w:rsid w:val="00D5092F"/>
    <w:rsid w:val="00D90F6F"/>
    <w:rsid w:val="00E04605"/>
    <w:rsid w:val="00E705AA"/>
    <w:rsid w:val="00EC47DB"/>
    <w:rsid w:val="00F167A5"/>
    <w:rsid w:val="00F45CB2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30C5E"/>
  <w15:docId w15:val="{88201B8A-B04B-4033-B5A5-1AA4C6A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dcterms:created xsi:type="dcterms:W3CDTF">2020-02-13T15:03:00Z</dcterms:created>
  <dcterms:modified xsi:type="dcterms:W3CDTF">2020-02-13T15:03:00Z</dcterms:modified>
</cp:coreProperties>
</file>